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323C78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A112EA">
        <w:rPr>
          <w:i/>
          <w:color w:val="auto"/>
        </w:rPr>
        <w:t xml:space="preserve"> №51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243301" w:rsidRPr="00243301">
        <w:rPr>
          <w:b w:val="0"/>
          <w:color w:val="auto"/>
          <w:u w:val="single"/>
        </w:rPr>
        <w:t>звернення депутатів Гайсинської міської ради до Кабінету Міністрів України щодо протидії захопленню земель громад</w:t>
      </w:r>
    </w:p>
    <w:p w:rsidR="00DB4242" w:rsidRPr="00DB4242" w:rsidRDefault="00DB4242" w:rsidP="00DB4242">
      <w:pPr>
        <w:rPr>
          <w:lang w:val="uk-UA"/>
        </w:rPr>
      </w:pPr>
    </w:p>
    <w:p w:rsidR="00A112EA" w:rsidRDefault="00A112EA" w:rsidP="00A112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112EA" w:rsidTr="00A112E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112EA" w:rsidTr="00A1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112EA" w:rsidTr="00A1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A112EA" w:rsidTr="00A1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A112EA" w:rsidTr="00A1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112EA" w:rsidTr="00A1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112EA" w:rsidTr="00A1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A112EA" w:rsidTr="00A112E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112EA" w:rsidRDefault="00A1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EA" w:rsidRDefault="00A1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112EA" w:rsidRDefault="00A112EA" w:rsidP="00A112E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2EA" w:rsidRDefault="00A112EA" w:rsidP="00A112E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112EA" w:rsidRDefault="00A112EA" w:rsidP="00A112E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112EA" w:rsidTr="00A112E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112EA" w:rsidTr="00A1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EA" w:rsidRDefault="00A1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112EA" w:rsidRDefault="00A112EA" w:rsidP="00A1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12EA" w:rsidRDefault="00A112EA" w:rsidP="00A1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12EA" w:rsidRDefault="00A112EA" w:rsidP="00A1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12EA" w:rsidRDefault="00A112EA" w:rsidP="00A1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12EA" w:rsidRDefault="00A112EA" w:rsidP="00A1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12EA" w:rsidRDefault="00A112EA" w:rsidP="00A1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112EA" w:rsidRDefault="00A112EA" w:rsidP="00A112E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A112EA" w:rsidRDefault="00A112EA" w:rsidP="00A112EA">
      <w:pPr>
        <w:jc w:val="center"/>
      </w:pPr>
    </w:p>
    <w:p w:rsidR="00742036" w:rsidRDefault="00742036" w:rsidP="00A112EA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43D7"/>
    <w:rsid w:val="00323C78"/>
    <w:rsid w:val="00334BCB"/>
    <w:rsid w:val="00351222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112EA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AC1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2021-12-08T14:28:00Z</cp:lastPrinted>
  <dcterms:created xsi:type="dcterms:W3CDTF">2021-12-06T11:48:00Z</dcterms:created>
  <dcterms:modified xsi:type="dcterms:W3CDTF">2021-12-08T14:29:00Z</dcterms:modified>
</cp:coreProperties>
</file>