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6F07" w:rsidRPr="00AC705D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705D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AC705D" w:rsidRPr="00AC7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№18</w:t>
      </w:r>
      <w:r w:rsidR="00AC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111" w:rsidRPr="00AC705D">
        <w:rPr>
          <w:rFonts w:ascii="Times New Roman" w:hAnsi="Times New Roman" w:cs="Times New Roman"/>
          <w:sz w:val="28"/>
          <w:szCs w:val="28"/>
          <w:lang w:val="uk-UA"/>
        </w:rPr>
        <w:t>Про Положення про порядок та умови надання заходів з платних соціальних послуг Комунальною установою «Центр надання соціальних послуг».</w:t>
      </w:r>
    </w:p>
    <w:p w:rsidR="0028243A" w:rsidRPr="002F5D8E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C705D" w:rsidRDefault="00AC705D" w:rsidP="00AC70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C705D" w:rsidTr="00AC705D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AC705D" w:rsidTr="00AC705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C705D" w:rsidTr="00AC705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AC705D" w:rsidTr="00AC705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AC705D" w:rsidTr="00AC705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AC705D" w:rsidTr="00AC705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AC705D" w:rsidTr="00AC705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AC705D" w:rsidTr="00AC705D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AC705D" w:rsidRDefault="00AC705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5D" w:rsidRDefault="00AC705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AC705D" w:rsidRDefault="00AC705D" w:rsidP="00AC705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705D" w:rsidRDefault="00AC705D" w:rsidP="00AC705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AC705D" w:rsidRDefault="00AC705D" w:rsidP="00AC705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C705D" w:rsidTr="00AC705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C705D" w:rsidTr="00AC705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D" w:rsidRDefault="00AC70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AC705D" w:rsidRDefault="00AC705D" w:rsidP="00AC705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C705D" w:rsidRDefault="00AC705D" w:rsidP="00AC705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C705D" w:rsidRDefault="00AC705D" w:rsidP="00AC705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C705D" w:rsidRDefault="00AC705D" w:rsidP="00AC705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C705D" w:rsidRDefault="00AC705D" w:rsidP="00AC705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C705D" w:rsidRDefault="00AC705D" w:rsidP="00AC705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705D" w:rsidRDefault="00AC705D" w:rsidP="00AC705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AC705D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8243A"/>
    <w:rsid w:val="002D09B9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C705D"/>
    <w:rsid w:val="00AE1B06"/>
    <w:rsid w:val="00AF4FEA"/>
    <w:rsid w:val="00AF53E3"/>
    <w:rsid w:val="00B23EB2"/>
    <w:rsid w:val="00B32C41"/>
    <w:rsid w:val="00BD5CA9"/>
    <w:rsid w:val="00C65C44"/>
    <w:rsid w:val="00D00529"/>
    <w:rsid w:val="00DB0E25"/>
    <w:rsid w:val="00E7317D"/>
    <w:rsid w:val="00EC3BD4"/>
    <w:rsid w:val="00ED0049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046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2021-12-23T16:01:00Z</cp:lastPrinted>
  <dcterms:created xsi:type="dcterms:W3CDTF">2021-12-23T16:01:00Z</dcterms:created>
  <dcterms:modified xsi:type="dcterms:W3CDTF">2021-12-24T13:28:00Z</dcterms:modified>
</cp:coreProperties>
</file>